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193BBD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1DC9165E" wp14:editId="466BE54C">
                <wp:simplePos x="0" y="0"/>
                <wp:positionH relativeFrom="margin">
                  <wp:align>left</wp:align>
                </wp:positionH>
                <wp:positionV relativeFrom="paragraph">
                  <wp:posOffset>-293370</wp:posOffset>
                </wp:positionV>
                <wp:extent cx="2164080" cy="44799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479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0E3C" w:rsidRDefault="00D20E3C" w:rsidP="00D20E3C">
                            <w:pPr>
                              <w:spacing w:line="598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D20E3C" w:rsidRPr="00D20E3C" w:rsidRDefault="00D20E3C" w:rsidP="00D20E3C">
                            <w:pPr>
                              <w:spacing w:line="598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:rsidR="000013AE" w:rsidRDefault="00522477" w:rsidP="00D20E3C">
                            <w:pPr>
                              <w:spacing w:line="578" w:lineRule="auto"/>
                              <w:jc w:val="both"/>
                              <w:rPr>
                                <w:rtl/>
                              </w:rPr>
                            </w:pP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«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جدا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سازى</w:t>
                            </w:r>
                            <w:r w:rsidRPr="00D744F0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موعد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آنهاست</w:t>
                            </w:r>
                            <w:r w:rsidRPr="005224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(40)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دوستى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دوستى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نمى‌تواند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حمایتى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نمى‌شوند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5224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(41)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ارجمند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5224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(42)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!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درخت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زقوم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5224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(43)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خوراک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گناه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پیشه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224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(44)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مس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گداخته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شکمها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مى‌گدازد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5224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(45)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همانند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جوشش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آب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جوشان</w:t>
                            </w:r>
                            <w:r w:rsidRPr="005224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(46)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بگیرید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دوزخش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بکشانید</w:t>
                            </w:r>
                            <w:r w:rsidRPr="005224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(47)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آب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جوشان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سرش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ریزید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224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(48)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بچش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ارجمند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بزرگوارى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!</w:t>
                            </w:r>
                            <w:r w:rsidRPr="005224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(49)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تردید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مى‌کردید</w:t>
                            </w:r>
                            <w:r w:rsidRPr="005224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(50)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پرهیزگاران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جایگاهى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آسوده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اند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]،</w:t>
                            </w:r>
                            <w:r w:rsidRPr="005224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(51)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بوستانها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کنار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چشمه‌سارها</w:t>
                            </w:r>
                            <w:r w:rsidRPr="005224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(52)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پرنیان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نازک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دیباى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ستبر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مى‌پوشند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نشسته‌اند</w:t>
                            </w:r>
                            <w:r w:rsidRPr="005224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(53) 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حوریان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درشت‌چشم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همسر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مى‌گردانیم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224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(54)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میوه‌اى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بخواهند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آسوده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خاطر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مى‌طلبند</w:t>
                            </w:r>
                            <w:r w:rsidRPr="005224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(55)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مرگ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نخستین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مرگ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نخواهند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چشید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دوزخ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نگاه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مى‌دارد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224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(56) [</w:t>
                            </w:r>
                            <w:r w:rsidRPr="005224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این‌</w:t>
                            </w:r>
                            <w:r w:rsidRPr="005224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224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بخششى</w:t>
                            </w:r>
                            <w:r w:rsidRPr="005224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24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224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24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224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24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5224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24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5224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24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5224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224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bookmarkStart w:id="0" w:name="_GoBack"/>
                            <w:bookmarkEnd w:id="0"/>
                            <w:r w:rsidRPr="005224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24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224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24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5224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24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کامیابى</w:t>
                            </w:r>
                            <w:r w:rsidRPr="005224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24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5224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(57)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قرآن‌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زبان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آسان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گردانیدیم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پند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پذیرند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224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(58)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مراقب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باش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44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مراقبند</w:t>
                            </w:r>
                            <w:r w:rsidRPr="00D744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224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(59)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C9165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-23.1pt;width:170.4pt;height:352.7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" o:allowoverlap="f" filled="f" stroked="f">
                <v:textbox>
                  <w:txbxContent>
                    <w:p w:rsidR="00D20E3C" w:rsidRDefault="00D20E3C" w:rsidP="00D20E3C">
                      <w:pPr>
                        <w:spacing w:line="598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</w:pPr>
                    </w:p>
                    <w:p w:rsidR="00D20E3C" w:rsidRPr="00D20E3C" w:rsidRDefault="00D20E3C" w:rsidP="00D20E3C">
                      <w:pPr>
                        <w:spacing w:line="598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8"/>
                          <w:szCs w:val="8"/>
                          <w:rtl/>
                        </w:rPr>
                      </w:pPr>
                    </w:p>
                    <w:p w:rsidR="000013AE" w:rsidRDefault="00522477" w:rsidP="00D20E3C">
                      <w:pPr>
                        <w:spacing w:line="578" w:lineRule="auto"/>
                        <w:jc w:val="both"/>
                        <w:rPr>
                          <w:rtl/>
                        </w:rPr>
                      </w:pP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حقیقت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روز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«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جدا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سازى</w:t>
                      </w:r>
                      <w:r w:rsidRPr="00D744F0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»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موعد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همه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آنهاست</w:t>
                      </w:r>
                      <w:r w:rsidRPr="005224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(40)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همان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روزى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هیچ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دوستى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هیچ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دوستى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نمى‌تواند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حمایتى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کند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یارى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نمى‌شوند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،</w:t>
                      </w:r>
                      <w:r w:rsidRPr="005224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(41)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مگر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کسى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رحمت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کرده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زیرا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اوست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همان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ارجمند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5224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(42)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آرى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!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درخت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زقوم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،</w:t>
                      </w:r>
                      <w:r w:rsidRPr="005224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(43)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خوراک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گناه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پیشه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است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.</w:t>
                      </w:r>
                      <w:r w:rsidRPr="005224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(44)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چون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مس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گداخته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در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شکمها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مى‌گدازد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5224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(45)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همانند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جوشش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آب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جوشان</w:t>
                      </w:r>
                      <w:r w:rsidRPr="005224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(46)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او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را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بگیرید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به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میان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دوزخش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بکشانید</w:t>
                      </w:r>
                      <w:r w:rsidRPr="005224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(47)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آنگاه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از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عذاب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آب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جوشان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بر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سرش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فرو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ریزید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.</w:t>
                      </w:r>
                      <w:r w:rsidRPr="005224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(48)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بچش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که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تو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همان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ارجمند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بزرگوارى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!</w:t>
                      </w:r>
                      <w:r w:rsidRPr="005224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(49)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همان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چیزى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باره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تردید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مى‌کردید</w:t>
                      </w:r>
                      <w:r w:rsidRPr="005224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(50)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راستى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پرهیزگاران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جایگاهى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آسوده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اند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]،</w:t>
                      </w:r>
                      <w:r w:rsidRPr="005224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(51)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بوستانها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کنار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چشمه‌سارها</w:t>
                      </w:r>
                      <w:r w:rsidRPr="005224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(52)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پرنیان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نازک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دیباى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ستبر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مى‌پوشند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برابر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هم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نشسته‌اند</w:t>
                      </w:r>
                      <w:r w:rsidRPr="005224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(53) 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[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آرى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چنین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خواهد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بود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آنها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حوریان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درشت‌چشم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همسر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مى‌گردانیم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5224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(54)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آنجا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میوه‌اى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بخواهند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آسوده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خاطر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مى‌طلبند</w:t>
                      </w:r>
                      <w:r w:rsidRPr="005224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(55)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در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آنجا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جز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مرگ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نخستین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مرگ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نخواهند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چشید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خدا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آنها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را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از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عذاب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دوزخ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نگاه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مى‌دارد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.</w:t>
                      </w:r>
                      <w:r w:rsidRPr="005224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(56) [</w:t>
                      </w:r>
                      <w:r w:rsidRPr="005224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این‌</w:t>
                      </w:r>
                      <w:r w:rsidRPr="005224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224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بخششى</w:t>
                      </w:r>
                      <w:r w:rsidRPr="005224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24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5224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24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5224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24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جانب</w:t>
                      </w:r>
                      <w:r w:rsidRPr="005224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24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5224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24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</w:t>
                      </w:r>
                      <w:r w:rsidRPr="005224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224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bookmarkStart w:id="1" w:name="_GoBack"/>
                      <w:bookmarkEnd w:id="1"/>
                      <w:r w:rsidRPr="005224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24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5224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24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همان</w:t>
                      </w:r>
                      <w:r w:rsidRPr="005224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24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کامیابى</w:t>
                      </w:r>
                      <w:r w:rsidRPr="005224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24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بزرگ</w:t>
                      </w:r>
                      <w:r w:rsidRPr="005224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(57)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حقیقت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، [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قرآن‌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زبان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آسان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گردانیدیم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امید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پند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پذیرند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5224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(58)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مراقب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باش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زیرا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44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مراقبند</w:t>
                      </w:r>
                      <w:r w:rsidRPr="00D744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52247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(59)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 wp14:anchorId="34486396" wp14:editId="58213633">
            <wp:simplePos x="0" y="0"/>
            <wp:positionH relativeFrom="margin">
              <wp:align>left</wp:align>
            </wp:positionH>
            <wp:positionV relativeFrom="paragraph">
              <wp:posOffset>4189730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5الجاثیة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1C13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AB70988" wp14:editId="6AF5741B">
                <wp:simplePos x="0" y="0"/>
                <wp:positionH relativeFrom="margin">
                  <wp:align>right</wp:align>
                </wp:positionH>
                <wp:positionV relativeFrom="margin">
                  <wp:posOffset>-57150</wp:posOffset>
                </wp:positionV>
                <wp:extent cx="2173605" cy="4222750"/>
                <wp:effectExtent l="0" t="0" r="0" b="63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222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2477" w:rsidRPr="00193BBD" w:rsidRDefault="00522477" w:rsidP="00522477">
                            <w:pPr>
                              <w:jc w:val="both"/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</w:pPr>
                            <w:r w:rsidRPr="00193B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93B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93B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3B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93B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3B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193B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3B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3B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3B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93B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93B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93B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93B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93B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93B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93B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3B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3B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3B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3B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93B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93B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93B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93B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93B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93B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93B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3B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93B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93B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3B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93B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93B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193B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93B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3B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93B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3B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193B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3B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193B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93B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93B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93B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193B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193B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93B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3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193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3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3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3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93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93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93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93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93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193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3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193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93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93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BB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93BBD">
                              <w:rPr>
                                <w:color w:val="008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9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71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42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6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57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44C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44C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44C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1844C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1844C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844C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1844C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44C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844C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44C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844C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44C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844C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844C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44C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44C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844C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44C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844C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844C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1844C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844C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44C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844C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44C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44C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844C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44C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44C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844C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44C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844C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44C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44C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44C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844C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844C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44C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844C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1844C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844C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44C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844C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844C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844C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44C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44C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44C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44C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1844C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844C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844C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44C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1844C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44C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844C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844C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44C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44C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C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844CF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1844C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93B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BBD">
                              <w:rPr>
                                <w:color w:val="008000"/>
                                <w:spacing w:val="8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93BBD">
                              <w:rPr>
                                <w:color w:val="008000"/>
                                <w:spacing w:val="8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93BBD">
                              <w:rPr>
                                <w:color w:val="008000"/>
                                <w:spacing w:val="8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193BBD">
                              <w:rPr>
                                <w:color w:val="008000"/>
                                <w:spacing w:val="8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93B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Default="007B22C0" w:rsidP="00541D2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B70988" id="_x0000_s1027" type="#_x0000_t202" style="position:absolute;left:0;text-align:left;margin-left:119.95pt;margin-top:-4.5pt;width:171.15pt;height:332.5pt;z-index:251658239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" o:allowoverlap="f" filled="f" stroked="f">
                <v:textbox>
                  <w:txbxContent>
                    <w:p w:rsidR="00522477" w:rsidRPr="00193BBD" w:rsidRDefault="00522477" w:rsidP="00522477">
                      <w:pPr>
                        <w:jc w:val="both"/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</w:pPr>
                      <w:r w:rsidRPr="00193BBD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193BBD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193BBD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93BBD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193B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93BBD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193BBD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93BBD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93BB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93BBD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93B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193BBD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193BBD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193BBD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193BBD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193BBD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193BBD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93BBD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93BBD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93BBD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93B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193BBD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193BBD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93BBD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193BBD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193BBD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193BBD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93BBD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93BBD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193BBD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193BB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93BBD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93B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193BBD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193BBD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193BB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93BBD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93BBD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93BBD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193BBD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93BBD">
                        <w:rPr>
                          <w:color w:val="000000"/>
                          <w:sz w:val="16"/>
                          <w:szCs w:val="16"/>
                        </w:rPr>
                        <w:sym w:font="HQPB1" w:char="F064"/>
                      </w:r>
                      <w:r w:rsidRPr="00193BBD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93BBD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93B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93BBD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193BBD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193BB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93B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93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193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93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93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93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93B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193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193B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193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193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193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93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193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93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93B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BB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C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D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C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C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AB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9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7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E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A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D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7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A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4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C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D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F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2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3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3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E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D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7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E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E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6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9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1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7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3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0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B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9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F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46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B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93BBD">
                        <w:rPr>
                          <w:color w:val="008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8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5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E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F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3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B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8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C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7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7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F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3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E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9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3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E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B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B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E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7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34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C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1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9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9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3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0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7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A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7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F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9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7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B9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D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E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D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9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9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9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E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B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9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3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D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C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81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D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2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3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3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C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71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C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6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9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B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C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9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D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6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B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B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42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1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26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B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C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B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B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D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5F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5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C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D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9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7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A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B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2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F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5F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7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41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4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BF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2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26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B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C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8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5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E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0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A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C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6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57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44C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44C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39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A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E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B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9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3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0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7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A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44C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7"/>
                      </w:r>
                      <w:r w:rsidRPr="001844C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8"/>
                      </w:r>
                      <w:r w:rsidRPr="001844C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1844C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2"/>
                      </w:r>
                      <w:r w:rsidRPr="001844C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844C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1844C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44C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1844C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844C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1844C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1844C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44C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844C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1844C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844C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1844C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1844C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2"/>
                      </w:r>
                      <w:r w:rsidRPr="001844C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1844C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44C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1844C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44C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844C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1844C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844C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844C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1844C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844C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1844C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44C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844C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844C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1844C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1844C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44C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1844C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7"/>
                      </w:r>
                      <w:r w:rsidRPr="001844C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1844C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844C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1844C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1844C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1844C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844C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844C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844C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44C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E"/>
                      </w:r>
                      <w:r w:rsidRPr="001844C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1844C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1844C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844C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0"/>
                      </w:r>
                      <w:r w:rsidRPr="001844C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844C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1844C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1844C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844C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844C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C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3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844CF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1844C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93B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BBD">
                        <w:rPr>
                          <w:color w:val="008000"/>
                          <w:spacing w:val="8"/>
                          <w:sz w:val="16"/>
                          <w:szCs w:val="16"/>
                        </w:rPr>
                        <w:sym w:font="HQPB2" w:char="F0C7"/>
                      </w:r>
                      <w:r w:rsidRPr="00193BBD">
                        <w:rPr>
                          <w:color w:val="008000"/>
                          <w:spacing w:val="8"/>
                          <w:sz w:val="16"/>
                          <w:szCs w:val="16"/>
                        </w:rPr>
                        <w:sym w:font="HQPB2" w:char="F0CE"/>
                      </w:r>
                      <w:r w:rsidRPr="00193BBD">
                        <w:rPr>
                          <w:color w:val="008000"/>
                          <w:spacing w:val="8"/>
                          <w:sz w:val="16"/>
                          <w:szCs w:val="16"/>
                        </w:rPr>
                        <w:sym w:font="HQPB2" w:char="F0D2"/>
                      </w:r>
                      <w:r w:rsidRPr="00193BBD">
                        <w:rPr>
                          <w:color w:val="008000"/>
                          <w:spacing w:val="8"/>
                          <w:sz w:val="16"/>
                          <w:szCs w:val="16"/>
                        </w:rPr>
                        <w:sym w:font="HQPB2" w:char="F0C8"/>
                      </w:r>
                      <w:r w:rsidRPr="00193B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Default="007B22C0" w:rsidP="00541D2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8"/>
      <w:headerReference w:type="default" r:id="rId9"/>
      <w:footerReference w:type="default" r:id="rId10"/>
      <w:headerReference w:type="first" r:id="rId11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49BA" w:rsidRDefault="00F949BA" w:rsidP="00BB6946">
      <w:r>
        <w:separator/>
      </w:r>
    </w:p>
  </w:endnote>
  <w:endnote w:type="continuationSeparator" w:id="0">
    <w:p w:rsidR="00F949BA" w:rsidRDefault="00F949BA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F949BA" w:rsidP="00522477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522477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498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49BA" w:rsidRDefault="00F949BA" w:rsidP="00BB6946">
      <w:r>
        <w:separator/>
      </w:r>
    </w:p>
  </w:footnote>
  <w:footnote w:type="continuationSeparator" w:id="0">
    <w:p w:rsidR="00F949BA" w:rsidRDefault="00F949BA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949B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F949B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949B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4151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E7AE6"/>
    <w:rsid w:val="000F5CCE"/>
    <w:rsid w:val="000F6E32"/>
    <w:rsid w:val="00102992"/>
    <w:rsid w:val="0011455D"/>
    <w:rsid w:val="00122784"/>
    <w:rsid w:val="001233BF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844CF"/>
    <w:rsid w:val="00193BBD"/>
    <w:rsid w:val="001943A6"/>
    <w:rsid w:val="00195060"/>
    <w:rsid w:val="001A40E5"/>
    <w:rsid w:val="001B51F3"/>
    <w:rsid w:val="001C0646"/>
    <w:rsid w:val="001C1470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0822"/>
    <w:rsid w:val="00221A6E"/>
    <w:rsid w:val="00224379"/>
    <w:rsid w:val="0023776C"/>
    <w:rsid w:val="00243E0A"/>
    <w:rsid w:val="00256D4E"/>
    <w:rsid w:val="002570DA"/>
    <w:rsid w:val="002666C6"/>
    <w:rsid w:val="00266E6D"/>
    <w:rsid w:val="002715EC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5CAF"/>
    <w:rsid w:val="002E76E9"/>
    <w:rsid w:val="002F6BA1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0CA9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B75D5"/>
    <w:rsid w:val="004C08F0"/>
    <w:rsid w:val="004C2A4B"/>
    <w:rsid w:val="004C2C53"/>
    <w:rsid w:val="004D1142"/>
    <w:rsid w:val="004E25F8"/>
    <w:rsid w:val="004E49CE"/>
    <w:rsid w:val="004E6018"/>
    <w:rsid w:val="004F05BC"/>
    <w:rsid w:val="00504E51"/>
    <w:rsid w:val="00512598"/>
    <w:rsid w:val="00522477"/>
    <w:rsid w:val="00527FF4"/>
    <w:rsid w:val="00530CFF"/>
    <w:rsid w:val="005357B7"/>
    <w:rsid w:val="00535BFA"/>
    <w:rsid w:val="00537D60"/>
    <w:rsid w:val="005401BA"/>
    <w:rsid w:val="0054069D"/>
    <w:rsid w:val="00540791"/>
    <w:rsid w:val="005409C3"/>
    <w:rsid w:val="00541D29"/>
    <w:rsid w:val="00547565"/>
    <w:rsid w:val="005634D1"/>
    <w:rsid w:val="0057113B"/>
    <w:rsid w:val="00580DC3"/>
    <w:rsid w:val="00582A5E"/>
    <w:rsid w:val="005943A9"/>
    <w:rsid w:val="005A71A8"/>
    <w:rsid w:val="005C29B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3ECA"/>
    <w:rsid w:val="00665B8F"/>
    <w:rsid w:val="00674FBA"/>
    <w:rsid w:val="00682225"/>
    <w:rsid w:val="00685548"/>
    <w:rsid w:val="006908B4"/>
    <w:rsid w:val="006C1099"/>
    <w:rsid w:val="006C1200"/>
    <w:rsid w:val="006C4EEF"/>
    <w:rsid w:val="006C588F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024E"/>
    <w:rsid w:val="007572C8"/>
    <w:rsid w:val="0075743D"/>
    <w:rsid w:val="00760207"/>
    <w:rsid w:val="00767876"/>
    <w:rsid w:val="00770B2B"/>
    <w:rsid w:val="00775351"/>
    <w:rsid w:val="0079002E"/>
    <w:rsid w:val="007A3E42"/>
    <w:rsid w:val="007B034C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567D"/>
    <w:rsid w:val="008177F6"/>
    <w:rsid w:val="00820851"/>
    <w:rsid w:val="0082562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222F"/>
    <w:rsid w:val="00945D08"/>
    <w:rsid w:val="0095003A"/>
    <w:rsid w:val="00953A4A"/>
    <w:rsid w:val="009609D7"/>
    <w:rsid w:val="00963AAD"/>
    <w:rsid w:val="0098500C"/>
    <w:rsid w:val="0098739D"/>
    <w:rsid w:val="00992D70"/>
    <w:rsid w:val="00997F2F"/>
    <w:rsid w:val="009A23A1"/>
    <w:rsid w:val="009B355A"/>
    <w:rsid w:val="009B6A22"/>
    <w:rsid w:val="009C0002"/>
    <w:rsid w:val="009C33E9"/>
    <w:rsid w:val="009C3AF0"/>
    <w:rsid w:val="009D3245"/>
    <w:rsid w:val="009D515C"/>
    <w:rsid w:val="009D6493"/>
    <w:rsid w:val="009F2192"/>
    <w:rsid w:val="009F25EA"/>
    <w:rsid w:val="009F4B40"/>
    <w:rsid w:val="009F5C92"/>
    <w:rsid w:val="00A001FF"/>
    <w:rsid w:val="00A049C0"/>
    <w:rsid w:val="00A2363D"/>
    <w:rsid w:val="00A27C21"/>
    <w:rsid w:val="00A37BFA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D2C78"/>
    <w:rsid w:val="00AE16CE"/>
    <w:rsid w:val="00AE6C0D"/>
    <w:rsid w:val="00AF32A8"/>
    <w:rsid w:val="00AF6717"/>
    <w:rsid w:val="00AF700C"/>
    <w:rsid w:val="00B07F5D"/>
    <w:rsid w:val="00B12209"/>
    <w:rsid w:val="00B15BDA"/>
    <w:rsid w:val="00B16DDC"/>
    <w:rsid w:val="00B17C53"/>
    <w:rsid w:val="00B20BCC"/>
    <w:rsid w:val="00B23874"/>
    <w:rsid w:val="00B3137A"/>
    <w:rsid w:val="00B322A2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33AF"/>
    <w:rsid w:val="00BA6F16"/>
    <w:rsid w:val="00BB5A78"/>
    <w:rsid w:val="00BB6946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35D27"/>
    <w:rsid w:val="00C41136"/>
    <w:rsid w:val="00C53B18"/>
    <w:rsid w:val="00C57162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0E3C"/>
    <w:rsid w:val="00D22B41"/>
    <w:rsid w:val="00D2397C"/>
    <w:rsid w:val="00D2585D"/>
    <w:rsid w:val="00D3313E"/>
    <w:rsid w:val="00D3336D"/>
    <w:rsid w:val="00D37CAC"/>
    <w:rsid w:val="00D45BCC"/>
    <w:rsid w:val="00D47A51"/>
    <w:rsid w:val="00D47A62"/>
    <w:rsid w:val="00D56F5C"/>
    <w:rsid w:val="00D744F0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E40DA"/>
    <w:rsid w:val="00DF6C15"/>
    <w:rsid w:val="00E077D6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968B4"/>
    <w:rsid w:val="00EA07B7"/>
    <w:rsid w:val="00EA480A"/>
    <w:rsid w:val="00EA59FB"/>
    <w:rsid w:val="00EA7A50"/>
    <w:rsid w:val="00EC04AE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444DF"/>
    <w:rsid w:val="00F51C13"/>
    <w:rsid w:val="00F52D07"/>
    <w:rsid w:val="00F55740"/>
    <w:rsid w:val="00F564EA"/>
    <w:rsid w:val="00F7176E"/>
    <w:rsid w:val="00F73897"/>
    <w:rsid w:val="00F741E8"/>
    <w:rsid w:val="00F749BD"/>
    <w:rsid w:val="00F85EE5"/>
    <w:rsid w:val="00F863BE"/>
    <w:rsid w:val="00F949BA"/>
    <w:rsid w:val="00F9524F"/>
    <w:rsid w:val="00FA3994"/>
    <w:rsid w:val="00FA495D"/>
    <w:rsid w:val="00FA7310"/>
    <w:rsid w:val="00FB1E84"/>
    <w:rsid w:val="00FB3273"/>
    <w:rsid w:val="00FB3E62"/>
    <w:rsid w:val="00FB57D4"/>
    <w:rsid w:val="00FE22B5"/>
    <w:rsid w:val="00FE2372"/>
    <w:rsid w:val="00FE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8B4"/>
    <w:rPr>
      <w:rFonts w:ascii="Tahoma" w:eastAsia="Times New Roman" w:hAnsi="Tahoma" w:cs="Tahoma"/>
      <w:sz w:val="16"/>
      <w:szCs w:val="16"/>
      <w:lang w:val="x-none" w:eastAsia="x-none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8B4"/>
    <w:rPr>
      <w:rFonts w:ascii="Tahoma" w:eastAsia="Times New Roman" w:hAnsi="Tahoma" w:cs="Tahoma"/>
      <w:sz w:val="16"/>
      <w:szCs w:val="16"/>
      <w:lang w:val="x-none" w:eastAsia="x-none"/>
    </w:rPr>
  </w:style>
  <w:style w:type="character" w:styleId="Hyperlink">
    <w:name w:val="Hyperlink"/>
    <w:uiPriority w:val="99"/>
    <w:unhideWhenUsed/>
    <w:rsid w:val="00E968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2815AF0C-4CE5-41F4-85E5-EA528E4E0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217</cp:revision>
  <dcterms:created xsi:type="dcterms:W3CDTF">2016-05-11T10:54:00Z</dcterms:created>
  <dcterms:modified xsi:type="dcterms:W3CDTF">2016-08-12T14:07:00Z</dcterms:modified>
</cp:coreProperties>
</file>